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9415DE" w14:textId="77777777" w:rsidR="00881380" w:rsidRPr="0059128D" w:rsidRDefault="00AA51AA" w:rsidP="002728E6">
      <w:pPr>
        <w:tabs>
          <w:tab w:val="left" w:pos="1680"/>
        </w:tabs>
        <w:spacing w:before="120" w:after="120" w:line="240" w:lineRule="auto"/>
        <w:rPr>
          <w:rFonts w:eastAsia="Calibri" w:cstheme="minorHAnsi"/>
          <w:sz w:val="20"/>
          <w:szCs w:val="20"/>
        </w:rPr>
      </w:pPr>
      <w:r w:rsidRPr="001E0F71">
        <w:rPr>
          <w:rFonts w:eastAsia="Times New Roman" w:cstheme="minorHAnsi"/>
          <w:sz w:val="20"/>
          <w:szCs w:val="20"/>
          <w:lang w:eastAsia="hr-HR"/>
        </w:rPr>
        <w:t xml:space="preserve">PRILOG  I   Ponudbeni list </w:t>
      </w:r>
      <w:r w:rsidRPr="001E0F71">
        <w:rPr>
          <w:rFonts w:eastAsia="Times New Roman" w:cstheme="minorHAnsi"/>
          <w:b/>
          <w:bCs/>
          <w:sz w:val="20"/>
          <w:szCs w:val="20"/>
          <w:lang w:val="pl-PL" w:eastAsia="hr-HR"/>
        </w:rPr>
        <w:t>- JAVNI</w:t>
      </w:r>
      <w:r w:rsidRPr="0059128D">
        <w:rPr>
          <w:rFonts w:eastAsia="Times New Roman" w:cstheme="minorHAnsi"/>
          <w:b/>
          <w:bCs/>
          <w:sz w:val="20"/>
          <w:szCs w:val="20"/>
          <w:lang w:val="pl-PL" w:eastAsia="hr-HR"/>
        </w:rPr>
        <w:t xml:space="preserve"> NATJEČAJ ZA DAVANJE U ZAKUP DIJELA POSLOVNIH PROSTORA ZA  POSTAVLJANJE SAMOPOSLUŽNIH APARATA</w:t>
      </w:r>
    </w:p>
    <w:tbl>
      <w:tblPr>
        <w:tblW w:w="9803" w:type="dxa"/>
        <w:tblInd w:w="10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1E0" w:firstRow="1" w:lastRow="1" w:firstColumn="1" w:lastColumn="1" w:noHBand="0" w:noVBand="0"/>
      </w:tblPr>
      <w:tblGrid>
        <w:gridCol w:w="4607"/>
        <w:gridCol w:w="5196"/>
      </w:tblGrid>
      <w:tr w:rsidR="00881380" w:rsidRPr="0059128D" w14:paraId="3146AD5F" w14:textId="77777777" w:rsidTr="0077502A">
        <w:trPr>
          <w:trHeight w:val="447"/>
        </w:trPr>
        <w:tc>
          <w:tcPr>
            <w:tcW w:w="4607" w:type="dxa"/>
            <w:tcBorders>
              <w:bottom w:val="single" w:sz="2" w:space="0" w:color="auto"/>
            </w:tcBorders>
            <w:vAlign w:val="center"/>
          </w:tcPr>
          <w:p w14:paraId="4D17CCF9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Naručitelj:</w:t>
            </w:r>
          </w:p>
        </w:tc>
        <w:tc>
          <w:tcPr>
            <w:tcW w:w="5196" w:type="dxa"/>
            <w:tcBorders>
              <w:bottom w:val="single" w:sz="2" w:space="0" w:color="auto"/>
            </w:tcBorders>
            <w:vAlign w:val="center"/>
          </w:tcPr>
          <w:p w14:paraId="251F58E1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Sveučilište u Splitu </w:t>
            </w:r>
          </w:p>
          <w:p w14:paraId="3EA18335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Studentski Centar Split,  Cvite Fiskovića 3</w:t>
            </w:r>
          </w:p>
          <w:p w14:paraId="55336F6E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OIB: 25975412650</w:t>
            </w:r>
          </w:p>
        </w:tc>
      </w:tr>
    </w:tbl>
    <w:p w14:paraId="7F75EA41" w14:textId="77777777" w:rsidR="00881380" w:rsidRPr="0059128D" w:rsidRDefault="00AA51AA" w:rsidP="00AA51AA">
      <w:pPr>
        <w:overflowPunct w:val="0"/>
        <w:autoSpaceDE w:val="0"/>
        <w:autoSpaceDN w:val="0"/>
        <w:adjustRightInd w:val="0"/>
        <w:spacing w:before="120" w:after="120" w:line="240" w:lineRule="auto"/>
        <w:textAlignment w:val="baseline"/>
        <w:rPr>
          <w:rFonts w:eastAsia="Times New Roman" w:cstheme="minorHAnsi"/>
          <w:sz w:val="20"/>
          <w:szCs w:val="20"/>
          <w:lang w:val="en-GB" w:eastAsia="hr-HR"/>
        </w:rPr>
      </w:pPr>
      <w:r w:rsidRPr="0059128D">
        <w:rPr>
          <w:rFonts w:eastAsia="Times New Roman" w:cstheme="minorHAnsi"/>
          <w:sz w:val="20"/>
          <w:szCs w:val="20"/>
          <w:lang w:val="en-GB" w:eastAsia="hr-HR"/>
        </w:rPr>
        <w:t xml:space="preserve">  </w:t>
      </w:r>
      <w:proofErr w:type="spellStart"/>
      <w:r w:rsidR="00881380" w:rsidRPr="0059128D">
        <w:rPr>
          <w:rFonts w:eastAsia="Times New Roman" w:cstheme="minorHAnsi"/>
          <w:sz w:val="20"/>
          <w:szCs w:val="20"/>
          <w:lang w:val="en-GB" w:eastAsia="hr-HR"/>
        </w:rPr>
        <w:t>Podaci</w:t>
      </w:r>
      <w:proofErr w:type="spellEnd"/>
      <w:r w:rsidR="00881380" w:rsidRPr="0059128D">
        <w:rPr>
          <w:rFonts w:eastAsia="Times New Roman" w:cstheme="minorHAnsi"/>
          <w:sz w:val="20"/>
          <w:szCs w:val="20"/>
          <w:lang w:val="en-GB" w:eastAsia="hr-HR"/>
        </w:rPr>
        <w:t xml:space="preserve"> o </w:t>
      </w:r>
      <w:proofErr w:type="spellStart"/>
      <w:r w:rsidR="00881380" w:rsidRPr="0059128D">
        <w:rPr>
          <w:rFonts w:eastAsia="Times New Roman" w:cstheme="minorHAnsi"/>
          <w:sz w:val="20"/>
          <w:szCs w:val="20"/>
          <w:lang w:val="en-GB" w:eastAsia="hr-HR"/>
        </w:rPr>
        <w:t>ponuditelju</w:t>
      </w:r>
      <w:proofErr w:type="spellEnd"/>
      <w:r w:rsidR="00881380" w:rsidRPr="0059128D">
        <w:rPr>
          <w:rFonts w:eastAsia="Times New Roman" w:cstheme="minorHAnsi"/>
          <w:sz w:val="20"/>
          <w:szCs w:val="20"/>
          <w:lang w:val="en-GB" w:eastAsia="hr-HR"/>
        </w:rPr>
        <w:t xml:space="preserve">: </w:t>
      </w:r>
    </w:p>
    <w:tbl>
      <w:tblPr>
        <w:tblW w:w="9861" w:type="dxa"/>
        <w:tblInd w:w="10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ook w:val="01E0" w:firstRow="1" w:lastRow="1" w:firstColumn="1" w:lastColumn="1" w:noHBand="0" w:noVBand="0"/>
      </w:tblPr>
      <w:tblGrid>
        <w:gridCol w:w="4635"/>
        <w:gridCol w:w="5226"/>
      </w:tblGrid>
      <w:tr w:rsidR="00881380" w:rsidRPr="0059128D" w14:paraId="1567AA50" w14:textId="77777777" w:rsidTr="0077502A">
        <w:trPr>
          <w:trHeight w:val="711"/>
        </w:trPr>
        <w:tc>
          <w:tcPr>
            <w:tcW w:w="4635" w:type="dxa"/>
            <w:vAlign w:val="center"/>
          </w:tcPr>
          <w:p w14:paraId="69A8AA29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en-GB" w:eastAsia="hr-HR"/>
              </w:rPr>
            </w:pPr>
            <w:proofErr w:type="spellStart"/>
            <w:r w:rsidRPr="0059128D">
              <w:rPr>
                <w:rFonts w:eastAsia="Times New Roman" w:cstheme="minorHAnsi"/>
                <w:bCs/>
                <w:sz w:val="20"/>
                <w:szCs w:val="20"/>
                <w:lang w:val="en-GB" w:eastAsia="hr-HR"/>
              </w:rPr>
              <w:t>Naziv</w:t>
            </w:r>
            <w:proofErr w:type="spellEnd"/>
            <w:r w:rsidRPr="0059128D">
              <w:rPr>
                <w:rFonts w:eastAsia="Times New Roman" w:cstheme="minorHAnsi"/>
                <w:bCs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Pr="0059128D">
              <w:rPr>
                <w:rFonts w:eastAsia="Times New Roman" w:cstheme="minorHAnsi"/>
                <w:bCs/>
                <w:sz w:val="20"/>
                <w:szCs w:val="20"/>
                <w:lang w:val="en-GB" w:eastAsia="hr-HR"/>
              </w:rPr>
              <w:t>ponuditelja</w:t>
            </w:r>
            <w:proofErr w:type="spellEnd"/>
            <w:r w:rsidRPr="0059128D">
              <w:rPr>
                <w:rFonts w:eastAsia="Times New Roman" w:cstheme="minorHAnsi"/>
                <w:bCs/>
                <w:sz w:val="20"/>
                <w:szCs w:val="20"/>
                <w:lang w:val="en-GB" w:eastAsia="hr-HR"/>
              </w:rPr>
              <w:t xml:space="preserve"> </w:t>
            </w:r>
            <w:r w:rsidR="007B72BB" w:rsidRPr="0059128D">
              <w:rPr>
                <w:rFonts w:eastAsia="Times New Roman" w:cstheme="minorHAnsi"/>
                <w:bCs/>
                <w:sz w:val="20"/>
                <w:szCs w:val="20"/>
                <w:lang w:val="en-GB" w:eastAsia="hr-HR"/>
              </w:rPr>
              <w:t xml:space="preserve">– </w:t>
            </w:r>
            <w:proofErr w:type="spellStart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>molimo</w:t>
            </w:r>
            <w:proofErr w:type="spellEnd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>upisati</w:t>
            </w:r>
            <w:proofErr w:type="spellEnd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>potpuni</w:t>
            </w:r>
            <w:proofErr w:type="spellEnd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>i</w:t>
            </w:r>
            <w:proofErr w:type="spellEnd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>točni</w:t>
            </w:r>
            <w:proofErr w:type="spellEnd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>naziv</w:t>
            </w:r>
            <w:proofErr w:type="spellEnd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="007B72BB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>trgovač</w:t>
            </w:r>
            <w:r w:rsidR="00450882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>kog</w:t>
            </w:r>
            <w:proofErr w:type="spellEnd"/>
            <w:r w:rsidR="00450882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="00450882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>društva</w:t>
            </w:r>
            <w:proofErr w:type="spellEnd"/>
            <w:r w:rsidR="00450882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 xml:space="preserve">, </w:t>
            </w:r>
            <w:proofErr w:type="spellStart"/>
            <w:proofErr w:type="gramStart"/>
            <w:r w:rsidR="00450882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>obrta</w:t>
            </w:r>
            <w:proofErr w:type="spellEnd"/>
            <w:r w:rsidR="00450882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 xml:space="preserve"> ,</w:t>
            </w:r>
            <w:proofErr w:type="gramEnd"/>
            <w:r w:rsidR="00450882" w:rsidRPr="0059128D">
              <w:rPr>
                <w:rFonts w:eastAsia="Times New Roman" w:cstheme="minorHAnsi"/>
                <w:bCs/>
                <w:i/>
                <w:iCs/>
                <w:color w:val="C0504D" w:themeColor="accent2"/>
                <w:sz w:val="20"/>
                <w:szCs w:val="20"/>
                <w:lang w:val="en-GB" w:eastAsia="hr-HR"/>
              </w:rPr>
              <w:t xml:space="preserve"> ...</w:t>
            </w:r>
          </w:p>
        </w:tc>
        <w:tc>
          <w:tcPr>
            <w:tcW w:w="5226" w:type="dxa"/>
            <w:vAlign w:val="center"/>
          </w:tcPr>
          <w:p w14:paraId="0694CC20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en-GB" w:eastAsia="hr-HR"/>
              </w:rPr>
            </w:pPr>
          </w:p>
        </w:tc>
      </w:tr>
      <w:tr w:rsidR="00881380" w:rsidRPr="0059128D" w14:paraId="5E512C45" w14:textId="77777777" w:rsidTr="0077502A">
        <w:trPr>
          <w:trHeight w:val="418"/>
        </w:trPr>
        <w:tc>
          <w:tcPr>
            <w:tcW w:w="4635" w:type="dxa"/>
            <w:vAlign w:val="center"/>
          </w:tcPr>
          <w:p w14:paraId="44FD8BDD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OIB</w:t>
            </w:r>
            <w:r w:rsidRPr="0059128D">
              <w:rPr>
                <w:rFonts w:eastAsia="Times New Roman" w:cstheme="minorHAnsi"/>
                <w:bCs/>
                <w:sz w:val="20"/>
                <w:szCs w:val="20"/>
                <w:vertAlign w:val="superscript"/>
                <w:lang w:val="pl-PL" w:eastAsia="hr-HR"/>
              </w:rPr>
              <w:footnoteReference w:id="1"/>
            </w:r>
          </w:p>
        </w:tc>
        <w:tc>
          <w:tcPr>
            <w:tcW w:w="5226" w:type="dxa"/>
            <w:vAlign w:val="center"/>
          </w:tcPr>
          <w:p w14:paraId="4DEB7E18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56ECAD37" w14:textId="77777777" w:rsidTr="0077502A">
        <w:trPr>
          <w:trHeight w:val="378"/>
        </w:trPr>
        <w:tc>
          <w:tcPr>
            <w:tcW w:w="4635" w:type="dxa"/>
            <w:vAlign w:val="center"/>
          </w:tcPr>
          <w:p w14:paraId="6B1C2CD4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sz w:val="20"/>
                <w:szCs w:val="20"/>
                <w:lang w:val="pl-PL" w:eastAsia="hr-HR"/>
              </w:rPr>
              <w:t>Adresa sjedišta (broj pošte i mjesto, ulica i kućni broj):</w:t>
            </w:r>
          </w:p>
        </w:tc>
        <w:tc>
          <w:tcPr>
            <w:tcW w:w="5226" w:type="dxa"/>
            <w:vAlign w:val="center"/>
          </w:tcPr>
          <w:p w14:paraId="32F0B215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6001F515" w14:textId="77777777" w:rsidTr="0077502A">
        <w:trPr>
          <w:trHeight w:val="378"/>
        </w:trPr>
        <w:tc>
          <w:tcPr>
            <w:tcW w:w="4635" w:type="dxa"/>
            <w:vAlign w:val="center"/>
          </w:tcPr>
          <w:p w14:paraId="50BDEBCC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sz w:val="20"/>
                <w:szCs w:val="20"/>
                <w:lang w:val="pl-PL" w:eastAsia="hr-HR"/>
              </w:rPr>
              <w:t>Adresa za dostavu pošte (broj pošte i mjesto, ulica i kućni broj):</w:t>
            </w:r>
          </w:p>
        </w:tc>
        <w:tc>
          <w:tcPr>
            <w:tcW w:w="5226" w:type="dxa"/>
            <w:vAlign w:val="center"/>
          </w:tcPr>
          <w:p w14:paraId="210BE2A1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28069CB0" w14:textId="77777777" w:rsidTr="0077502A">
        <w:trPr>
          <w:trHeight w:val="411"/>
        </w:trPr>
        <w:tc>
          <w:tcPr>
            <w:tcW w:w="4635" w:type="dxa"/>
            <w:vAlign w:val="center"/>
          </w:tcPr>
          <w:p w14:paraId="4624021E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IBAN račun / Poslovna banka:</w:t>
            </w:r>
          </w:p>
        </w:tc>
        <w:tc>
          <w:tcPr>
            <w:tcW w:w="5226" w:type="dxa"/>
            <w:vAlign w:val="center"/>
          </w:tcPr>
          <w:p w14:paraId="6E720A6B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2DA8ADEF" w14:textId="77777777" w:rsidTr="0077502A">
        <w:trPr>
          <w:trHeight w:val="378"/>
        </w:trPr>
        <w:tc>
          <w:tcPr>
            <w:tcW w:w="4635" w:type="dxa"/>
            <w:vAlign w:val="center"/>
          </w:tcPr>
          <w:p w14:paraId="20B5E27B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Gospodarski subjekt u sustavu PDV-a </w:t>
            </w:r>
          </w:p>
        </w:tc>
        <w:tc>
          <w:tcPr>
            <w:tcW w:w="5226" w:type="dxa"/>
            <w:vAlign w:val="center"/>
          </w:tcPr>
          <w:p w14:paraId="7CBE5AA7" w14:textId="77777777" w:rsidR="00881380" w:rsidRPr="0059128D" w:rsidRDefault="00881380" w:rsidP="00881380">
            <w:pPr>
              <w:tabs>
                <w:tab w:val="left" w:pos="33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DA / NE </w:t>
            </w:r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(</w:t>
            </w:r>
            <w:proofErr w:type="spellStart"/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zaokružiti</w:t>
            </w:r>
            <w:proofErr w:type="spellEnd"/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odgovarajuće</w:t>
            </w:r>
            <w:proofErr w:type="spellEnd"/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)</w:t>
            </w:r>
          </w:p>
        </w:tc>
      </w:tr>
      <w:tr w:rsidR="00881380" w:rsidRPr="0059128D" w14:paraId="6B74BC3D" w14:textId="77777777" w:rsidTr="0077502A">
        <w:trPr>
          <w:trHeight w:val="477"/>
        </w:trPr>
        <w:tc>
          <w:tcPr>
            <w:tcW w:w="4635" w:type="dxa"/>
            <w:vAlign w:val="center"/>
          </w:tcPr>
          <w:p w14:paraId="3B2567A4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Broj telefona:</w:t>
            </w:r>
          </w:p>
        </w:tc>
        <w:tc>
          <w:tcPr>
            <w:tcW w:w="5226" w:type="dxa"/>
            <w:vAlign w:val="center"/>
          </w:tcPr>
          <w:p w14:paraId="2505D2CD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0DF3B233" w14:textId="77777777" w:rsidTr="0077502A">
        <w:trPr>
          <w:trHeight w:val="512"/>
        </w:trPr>
        <w:tc>
          <w:tcPr>
            <w:tcW w:w="4635" w:type="dxa"/>
            <w:vAlign w:val="center"/>
          </w:tcPr>
          <w:p w14:paraId="78667215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Adresa e-pošte:</w:t>
            </w:r>
          </w:p>
        </w:tc>
        <w:tc>
          <w:tcPr>
            <w:tcW w:w="5226" w:type="dxa"/>
            <w:vAlign w:val="center"/>
          </w:tcPr>
          <w:p w14:paraId="0D338EA3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1CAA48E5" w14:textId="77777777" w:rsidTr="0077502A">
        <w:trPr>
          <w:trHeight w:val="378"/>
        </w:trPr>
        <w:tc>
          <w:tcPr>
            <w:tcW w:w="4635" w:type="dxa"/>
            <w:vAlign w:val="center"/>
          </w:tcPr>
          <w:p w14:paraId="5907FDBB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Ime, prezime i funkcija osoba/e za potpisivanje ugovora</w:t>
            </w:r>
          </w:p>
        </w:tc>
        <w:tc>
          <w:tcPr>
            <w:tcW w:w="5226" w:type="dxa"/>
            <w:vAlign w:val="center"/>
          </w:tcPr>
          <w:p w14:paraId="229DD969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2A27A644" w14:textId="77777777" w:rsidTr="0077502A">
        <w:trPr>
          <w:trHeight w:val="457"/>
        </w:trPr>
        <w:tc>
          <w:tcPr>
            <w:tcW w:w="4635" w:type="dxa"/>
            <w:vAlign w:val="center"/>
          </w:tcPr>
          <w:p w14:paraId="4BBB3210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Ime, prezime i funkcija osobe za kontakt:</w:t>
            </w:r>
          </w:p>
        </w:tc>
        <w:tc>
          <w:tcPr>
            <w:tcW w:w="5226" w:type="dxa"/>
            <w:vAlign w:val="center"/>
          </w:tcPr>
          <w:p w14:paraId="677C647B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</w:tbl>
    <w:p w14:paraId="4E22418A" w14:textId="77777777" w:rsidR="00881380" w:rsidRPr="0059128D" w:rsidRDefault="00881380" w:rsidP="0088138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eastAsia="Times New Roman" w:cstheme="minorHAnsi"/>
          <w:sz w:val="20"/>
          <w:szCs w:val="20"/>
          <w:lang w:val="pl-PL" w:eastAsia="hr-HR"/>
        </w:rPr>
      </w:pPr>
    </w:p>
    <w:tbl>
      <w:tblPr>
        <w:tblW w:w="9849" w:type="dxa"/>
        <w:tblInd w:w="10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28"/>
        <w:gridCol w:w="5221"/>
      </w:tblGrid>
      <w:tr w:rsidR="00881380" w:rsidRPr="0059128D" w14:paraId="3C126011" w14:textId="77777777" w:rsidTr="0077502A">
        <w:trPr>
          <w:trHeight w:val="375"/>
        </w:trPr>
        <w:tc>
          <w:tcPr>
            <w:tcW w:w="4628" w:type="dxa"/>
            <w:vAlign w:val="center"/>
          </w:tcPr>
          <w:p w14:paraId="133925E0" w14:textId="77777777" w:rsidR="00881380" w:rsidRPr="0059128D" w:rsidRDefault="002728E6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 xml:space="preserve">Ukupni iznos zakupnine </w:t>
            </w:r>
            <w:r w:rsidR="00450882"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 xml:space="preserve"> (bez PDV-a) za 1 mjesec:</w:t>
            </w:r>
          </w:p>
        </w:tc>
        <w:tc>
          <w:tcPr>
            <w:tcW w:w="5220" w:type="dxa"/>
            <w:vAlign w:val="center"/>
          </w:tcPr>
          <w:p w14:paraId="126EB494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5F732E66" w14:textId="77777777" w:rsidTr="0077502A">
        <w:trPr>
          <w:trHeight w:val="405"/>
        </w:trPr>
        <w:tc>
          <w:tcPr>
            <w:tcW w:w="4628" w:type="dxa"/>
            <w:vAlign w:val="center"/>
          </w:tcPr>
          <w:p w14:paraId="27FC3EE6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>Iznos PDV-a</w:t>
            </w:r>
            <w:r w:rsidR="00450882"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 xml:space="preserve"> za 1 mjesec :</w:t>
            </w:r>
          </w:p>
        </w:tc>
        <w:tc>
          <w:tcPr>
            <w:tcW w:w="5220" w:type="dxa"/>
            <w:vAlign w:val="center"/>
          </w:tcPr>
          <w:p w14:paraId="1305C56A" w14:textId="77777777" w:rsidR="00881380" w:rsidRPr="0059128D" w:rsidRDefault="00881380" w:rsidP="00881380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6218E298" w14:textId="77777777" w:rsidTr="0077502A">
        <w:trPr>
          <w:trHeight w:val="392"/>
        </w:trPr>
        <w:tc>
          <w:tcPr>
            <w:tcW w:w="4628" w:type="dxa"/>
            <w:tcBorders>
              <w:bottom w:val="single" w:sz="4" w:space="0" w:color="auto"/>
            </w:tcBorders>
            <w:vAlign w:val="center"/>
          </w:tcPr>
          <w:p w14:paraId="60C7F66A" w14:textId="77777777" w:rsidR="00881380" w:rsidRPr="0059128D" w:rsidRDefault="002728E6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>Ukupni iznos zakupnine</w:t>
            </w:r>
            <w:r w:rsidR="00881380"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 xml:space="preserve"> (s PDV-om) za </w:t>
            </w:r>
            <w:r w:rsidR="00450882"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>1 mjesec:</w:t>
            </w:r>
          </w:p>
        </w:tc>
        <w:tc>
          <w:tcPr>
            <w:tcW w:w="5220" w:type="dxa"/>
            <w:tcBorders>
              <w:bottom w:val="single" w:sz="4" w:space="0" w:color="auto"/>
            </w:tcBorders>
            <w:vAlign w:val="center"/>
          </w:tcPr>
          <w:p w14:paraId="724527E8" w14:textId="77777777" w:rsidR="00881380" w:rsidRPr="0059128D" w:rsidRDefault="00881380" w:rsidP="00881380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25F75030" w14:textId="77777777" w:rsidTr="0077502A">
        <w:trPr>
          <w:trHeight w:val="453"/>
        </w:trPr>
        <w:tc>
          <w:tcPr>
            <w:tcW w:w="4628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6FB9D009" w14:textId="77777777" w:rsidR="00881380" w:rsidRPr="0059128D" w:rsidRDefault="002728E6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>Ukupni iznos zakupnine</w:t>
            </w:r>
            <w:r w:rsidR="00EA2CE6"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 xml:space="preserve"> (bez PDV-a) za 24 mjeseca</w:t>
            </w:r>
            <w:r w:rsidR="00450882"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>:</w:t>
            </w:r>
          </w:p>
        </w:tc>
        <w:tc>
          <w:tcPr>
            <w:tcW w:w="5220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66EDBE9" w14:textId="77777777" w:rsidR="00881380" w:rsidRPr="0059128D" w:rsidRDefault="00881380" w:rsidP="00881380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5B50F419" w14:textId="77777777" w:rsidTr="0077502A">
        <w:trPr>
          <w:trHeight w:val="395"/>
        </w:trPr>
        <w:tc>
          <w:tcPr>
            <w:tcW w:w="4628" w:type="dxa"/>
            <w:tcBorders>
              <w:left w:val="single" w:sz="4" w:space="0" w:color="auto"/>
            </w:tcBorders>
            <w:vAlign w:val="center"/>
          </w:tcPr>
          <w:p w14:paraId="1BCC1369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>Iznos PDV-a</w:t>
            </w:r>
            <w:r w:rsidR="00450882"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 xml:space="preserve"> za 24 mjeseca :</w:t>
            </w:r>
          </w:p>
        </w:tc>
        <w:tc>
          <w:tcPr>
            <w:tcW w:w="5220" w:type="dxa"/>
            <w:tcBorders>
              <w:right w:val="single" w:sz="4" w:space="0" w:color="auto"/>
            </w:tcBorders>
            <w:vAlign w:val="center"/>
          </w:tcPr>
          <w:p w14:paraId="7F11720A" w14:textId="77777777" w:rsidR="00881380" w:rsidRPr="0059128D" w:rsidRDefault="00881380" w:rsidP="00881380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5CA9E88F" w14:textId="77777777" w:rsidTr="0077502A">
        <w:trPr>
          <w:trHeight w:val="530"/>
        </w:trPr>
        <w:tc>
          <w:tcPr>
            <w:tcW w:w="4628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4BB156B2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>Ukupn</w:t>
            </w:r>
            <w:r w:rsidR="002728E6"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>i iznos zakupnine</w:t>
            </w:r>
            <w:r w:rsidR="00EA2CE6"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 xml:space="preserve"> (s PDV-om) za 24 mjeseca</w:t>
            </w:r>
            <w:r w:rsidR="00450882" w:rsidRPr="0059128D">
              <w:rPr>
                <w:rFonts w:eastAsia="Times New Roman" w:cstheme="minorHAnsi"/>
                <w:b/>
                <w:bCs/>
                <w:sz w:val="20"/>
                <w:szCs w:val="20"/>
                <w:lang w:val="pl-PL" w:eastAsia="hr-HR"/>
              </w:rPr>
              <w:t>:</w:t>
            </w:r>
          </w:p>
        </w:tc>
        <w:tc>
          <w:tcPr>
            <w:tcW w:w="5220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6D57CEEA" w14:textId="77777777" w:rsidR="00881380" w:rsidRPr="0059128D" w:rsidRDefault="00881380" w:rsidP="00881380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/>
                <w:bCs/>
                <w:i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2546FD32" w14:textId="77777777" w:rsidTr="0077502A">
        <w:trPr>
          <w:trHeight w:val="255"/>
        </w:trPr>
        <w:tc>
          <w:tcPr>
            <w:tcW w:w="4628" w:type="dxa"/>
            <w:tcBorders>
              <w:top w:val="single" w:sz="4" w:space="0" w:color="auto"/>
            </w:tcBorders>
            <w:vAlign w:val="center"/>
          </w:tcPr>
          <w:p w14:paraId="7D4B9208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 xml:space="preserve">Rok valjanosti ponude </w:t>
            </w:r>
          </w:p>
        </w:tc>
        <w:tc>
          <w:tcPr>
            <w:tcW w:w="5220" w:type="dxa"/>
            <w:tcBorders>
              <w:top w:val="single" w:sz="4" w:space="0" w:color="auto"/>
            </w:tcBorders>
            <w:vAlign w:val="center"/>
          </w:tcPr>
          <w:p w14:paraId="572E462C" w14:textId="77777777" w:rsidR="00881380" w:rsidRPr="0059128D" w:rsidRDefault="00881380" w:rsidP="00881380">
            <w:pPr>
              <w:tabs>
                <w:tab w:val="left" w:pos="4092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i/>
                <w:sz w:val="20"/>
                <w:szCs w:val="20"/>
                <w:lang w:val="en-GB" w:eastAsia="hr-HR"/>
              </w:rPr>
              <w:t>30 dana</w:t>
            </w:r>
          </w:p>
        </w:tc>
      </w:tr>
      <w:tr w:rsidR="00881380" w:rsidRPr="0059128D" w14:paraId="5B304234" w14:textId="77777777" w:rsidTr="0077502A">
        <w:trPr>
          <w:trHeight w:val="255"/>
        </w:trPr>
        <w:tc>
          <w:tcPr>
            <w:tcW w:w="4628" w:type="dxa"/>
            <w:vAlign w:val="center"/>
          </w:tcPr>
          <w:p w14:paraId="2F6C40A1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Rok plaćanja:</w:t>
            </w:r>
          </w:p>
        </w:tc>
        <w:tc>
          <w:tcPr>
            <w:tcW w:w="5220" w:type="dxa"/>
            <w:vAlign w:val="center"/>
          </w:tcPr>
          <w:p w14:paraId="66F835AE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i/>
                <w:sz w:val="20"/>
                <w:szCs w:val="20"/>
                <w:lang w:val="pl-PL" w:eastAsia="hr-HR"/>
              </w:rPr>
              <w:t>30 dana</w:t>
            </w:r>
          </w:p>
        </w:tc>
      </w:tr>
      <w:tr w:rsidR="00881380" w:rsidRPr="0059128D" w14:paraId="49FF9066" w14:textId="77777777" w:rsidTr="0077502A">
        <w:trPr>
          <w:trHeight w:val="255"/>
        </w:trPr>
        <w:tc>
          <w:tcPr>
            <w:tcW w:w="4628" w:type="dxa"/>
            <w:vAlign w:val="center"/>
          </w:tcPr>
          <w:p w14:paraId="6568B79B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  <w:t>Datum ponude</w:t>
            </w:r>
            <w:r w:rsidRPr="0059128D">
              <w:rPr>
                <w:rFonts w:eastAsia="Times New Roman" w:cstheme="minorHAnsi"/>
                <w:bCs/>
                <w:color w:val="FF0000"/>
                <w:sz w:val="20"/>
                <w:szCs w:val="20"/>
                <w:lang w:val="pl-PL" w:eastAsia="hr-HR"/>
              </w:rPr>
              <w:t>:</w:t>
            </w:r>
          </w:p>
        </w:tc>
        <w:tc>
          <w:tcPr>
            <w:tcW w:w="5220" w:type="dxa"/>
            <w:vAlign w:val="center"/>
          </w:tcPr>
          <w:p w14:paraId="7D5892AA" w14:textId="77777777" w:rsidR="00881380" w:rsidRPr="0059128D" w:rsidRDefault="00881380" w:rsidP="00881380">
            <w:pPr>
              <w:tabs>
                <w:tab w:val="left" w:pos="2000"/>
                <w:tab w:val="center" w:pos="4320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val="pl-PL" w:eastAsia="hr-HR"/>
              </w:rPr>
            </w:pPr>
          </w:p>
        </w:tc>
      </w:tr>
      <w:tr w:rsidR="00881380" w:rsidRPr="0059128D" w14:paraId="2FA7A7D1" w14:textId="77777777" w:rsidTr="0077502A">
        <w:trPr>
          <w:trHeight w:val="1360"/>
        </w:trPr>
        <w:tc>
          <w:tcPr>
            <w:tcW w:w="9849" w:type="dxa"/>
            <w:gridSpan w:val="2"/>
            <w:vAlign w:val="center"/>
          </w:tcPr>
          <w:p w14:paraId="6C5370A5" w14:textId="77777777" w:rsidR="00881380" w:rsidRPr="0059128D" w:rsidRDefault="00881380" w:rsidP="00881380">
            <w:pPr>
              <w:tabs>
                <w:tab w:val="left" w:pos="550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  <w:tab/>
              <w:t>Za Ponuditelja:</w:t>
            </w:r>
          </w:p>
          <w:p w14:paraId="581550BE" w14:textId="77777777" w:rsidR="00881380" w:rsidRPr="0059128D" w:rsidRDefault="00881380" w:rsidP="00881380">
            <w:pPr>
              <w:tabs>
                <w:tab w:val="left" w:pos="5500"/>
              </w:tabs>
              <w:overflowPunct w:val="0"/>
              <w:autoSpaceDE w:val="0"/>
              <w:autoSpaceDN w:val="0"/>
              <w:adjustRightInd w:val="0"/>
              <w:spacing w:before="240"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</w:pPr>
            <w:r w:rsidRPr="0059128D">
              <w:rPr>
                <w:rFonts w:eastAsia="Times New Roman" w:cstheme="minorHAnsi"/>
                <w:bCs/>
                <w:noProof/>
                <w:sz w:val="20"/>
                <w:szCs w:val="20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9315082" wp14:editId="03EA703C">
                      <wp:simplePos x="0" y="0"/>
                      <wp:positionH relativeFrom="column">
                        <wp:posOffset>2217420</wp:posOffset>
                      </wp:positionH>
                      <wp:positionV relativeFrom="paragraph">
                        <wp:posOffset>14605</wp:posOffset>
                      </wp:positionV>
                      <wp:extent cx="571500" cy="511175"/>
                      <wp:effectExtent l="17780" t="15240" r="20320" b="16510"/>
                      <wp:wrapNone/>
                      <wp:docPr id="5" name="Elipsa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1500" cy="511175"/>
                              </a:xfrm>
                              <a:prstGeom prst="ellipse">
                                <a:avLst/>
                              </a:prstGeom>
                              <a:noFill/>
                              <a:ln w="25400" cap="rnd">
                                <a:pattFill prst="dkUpDiag">
                                  <a:fgClr>
                                    <a:srgbClr val="C0C0C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FE83F40" id="Elipsa 5" o:spid="_x0000_s1026" style="position:absolute;margin-left:174.6pt;margin-top:1.15pt;width:45pt;height:4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2QPlgIAAEUFAAAOAAAAZHJzL2Uyb0RvYy54bWysVG1v2yAQ/j5p/wHxPbWdOX2x6lRVnEyT&#10;9lKp6w+4GGyjYmBA4nTT/vsO7Gbptg/TtETCB3c83HM8x/XNoZdkz60TWpU0O0sp4arWTKi2pA+f&#10;N7NLSpwHxUBqxUv6xB29Wb5+dT2Ygs91pyXjliCIcsVgStp5b4okcXXHe3Bn2nCFzkbbHjxObZsw&#10;CwOi9zKZp+l5MmjLjNU1dw5Xq9FJlxG/aXjtPzWN457IkmJuPo42jtswJstrKFoLphP1lAb8QxY9&#10;CIWHHqEq8EB2VvwG1Yvaaqcbf1brPtFNI2oeOSCbLP2FzX0HhkcuWBxnjmVy/w+2/ri/s0Swki4o&#10;UdDjFa2lMA7IItRmMK7AkHtzZwM7Z97r+tERpVcdqJbfWquHjgPDjLIQn7zYECYOt5Lt8EEzhIad&#10;17FMh8b2ARALQA7xNp6Ot8EPntS4uLjIFineWY2uRZZlFzGjBIrnzcY6/5brngSjpFyGxEO9oID9&#10;e+dDPlA8R4VlpTdCynjnUpGhpPNFHo8AlJ5VLO414H0Im2DZ44OpBLTR17QraWMlbLtFk+wBhbVK&#10;wz/yh+IYsv1j7Cb+ptgpJGQ5HRqwrd4pFpMMpV1PtgchRxvDpQqBWCmkOVmj3L5dpVfry/VlPsvn&#10;5+tZnlbV7HazymfnGyxg9aZararse+CS5UUnGOMqch07EBf/TlpTE46iPYrfaSlYgAspudMKvWB9&#10;Epa8TCNeGLJ6/kZ2UVNBRqMct5o9oaSsHnsZ3x40Om2/UjJgH5fUfdmB5ZTIdwpleZXleWj8OMkX&#10;F3Oc2FPP9tQDqkaoknpKRnPlx8diZ6xoOzwpizpQ+hal3IiosSDzMaupAbBXI4PpXQmPwek8Rv18&#10;/ZY/AAAA//8DAFBLAwQUAAYACAAAACEAaHX4pd4AAAAIAQAADwAAAGRycy9kb3ducmV2LnhtbEyP&#10;QWuDQBSE74X+h+UVeinNWg3BGJ+hFNJSPDXppbeN+6IS9624a7T/vptTcxxmmPkm386mExcaXGsZ&#10;4WURgSCurG65Rvg+7J5TEM4r1qqzTAi/5GBb3N/lKtN24i+67H0tQgm7TCE03veZlK5qyCi3sD1x&#10;8E52MMoHOdRSD2oK5aaTcRStpFEth4VG9fTWUHXejwahXLnpkPrynNhd+TS+/3x8nmJGfHyYXzcg&#10;PM3+PwxX/IAORWA62pG1Ex1CslzHIYoQJyCCv0yu+oiQxinIIpe3B4o/AAAA//8DAFBLAQItABQA&#10;BgAIAAAAIQC2gziS/gAAAOEBAAATAAAAAAAAAAAAAAAAAAAAAABbQ29udGVudF9UeXBlc10ueG1s&#10;UEsBAi0AFAAGAAgAAAAhADj9If/WAAAAlAEAAAsAAAAAAAAAAAAAAAAALwEAAF9yZWxzLy5yZWxz&#10;UEsBAi0AFAAGAAgAAAAhANqnZA+WAgAARQUAAA4AAAAAAAAAAAAAAAAALgIAAGRycy9lMm9Eb2Mu&#10;eG1sUEsBAi0AFAAGAAgAAAAhAGh1+KXeAAAACAEAAA8AAAAAAAAAAAAAAAAA8AQAAGRycy9kb3du&#10;cmV2LnhtbFBLBQYAAAAABAAEAPMAAAD7BQAAAAA=&#10;" filled="f" strokecolor="silver" strokeweight="2pt">
                      <v:stroke r:id="rId9" o:title="" filltype="pattern" endcap="round"/>
                    </v:oval>
                  </w:pict>
                </mc:Fallback>
              </mc:AlternateContent>
            </w:r>
            <w:r w:rsidRPr="0059128D"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  <w:tab/>
              <w:t>__________________________________</w:t>
            </w:r>
          </w:p>
          <w:p w14:paraId="44C76AF4" w14:textId="77777777" w:rsidR="00881380" w:rsidRPr="0059128D" w:rsidRDefault="00881380" w:rsidP="00881380">
            <w:pPr>
              <w:tabs>
                <w:tab w:val="left" w:pos="3800"/>
                <w:tab w:val="left" w:pos="550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eastAsia="hr-HR"/>
              </w:rPr>
            </w:pPr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eastAsia="hr-HR"/>
              </w:rPr>
              <w:tab/>
            </w:r>
            <w:r w:rsidRPr="0059128D">
              <w:rPr>
                <w:rFonts w:eastAsia="Times New Roman" w:cstheme="minorHAnsi"/>
                <w:color w:val="808080"/>
                <w:sz w:val="20"/>
                <w:szCs w:val="20"/>
                <w:lang w:eastAsia="hr-HR"/>
              </w:rPr>
              <w:t>M.P.</w:t>
            </w:r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eastAsia="hr-HR"/>
              </w:rPr>
              <w:tab/>
            </w:r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pl-PL" w:eastAsia="hr-HR"/>
              </w:rPr>
              <w:t xml:space="preserve">Ime i prezime, funkcija ovlaštene osobe </w:t>
            </w:r>
          </w:p>
          <w:p w14:paraId="315EFBFE" w14:textId="77777777" w:rsidR="00881380" w:rsidRPr="0059128D" w:rsidRDefault="00881380" w:rsidP="00881380">
            <w:pPr>
              <w:tabs>
                <w:tab w:val="left" w:pos="5500"/>
              </w:tabs>
              <w:overflowPunct w:val="0"/>
              <w:autoSpaceDE w:val="0"/>
              <w:autoSpaceDN w:val="0"/>
              <w:adjustRightInd w:val="0"/>
              <w:spacing w:before="240" w:after="0" w:line="240" w:lineRule="auto"/>
              <w:textAlignment w:val="baseline"/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</w:pPr>
            <w:r w:rsidRPr="0059128D">
              <w:rPr>
                <w:rFonts w:eastAsia="Times New Roman" w:cstheme="minorHAnsi"/>
                <w:bCs/>
                <w:sz w:val="20"/>
                <w:szCs w:val="20"/>
                <w:lang w:eastAsia="hr-HR"/>
              </w:rPr>
              <w:tab/>
              <w:t>___________________________________</w:t>
            </w:r>
          </w:p>
          <w:p w14:paraId="23F60196" w14:textId="77777777" w:rsidR="00881380" w:rsidRPr="0059128D" w:rsidRDefault="00881380" w:rsidP="00881380">
            <w:pPr>
              <w:tabs>
                <w:tab w:val="center" w:pos="4320"/>
                <w:tab w:val="left" w:pos="4392"/>
                <w:tab w:val="left" w:pos="5492"/>
                <w:tab w:val="right" w:pos="8640"/>
              </w:tabs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</w:pPr>
            <w:r w:rsidRPr="0059128D">
              <w:rPr>
                <w:rFonts w:eastAsia="Times New Roman" w:cstheme="minorHAnsi"/>
                <w:sz w:val="20"/>
                <w:szCs w:val="20"/>
                <w:lang w:val="en-GB" w:eastAsia="hr-HR"/>
              </w:rPr>
              <w:tab/>
            </w:r>
            <w:r w:rsidRPr="0059128D">
              <w:rPr>
                <w:rFonts w:eastAsia="Times New Roman" w:cstheme="minorHAnsi"/>
                <w:color w:val="808080"/>
                <w:sz w:val="20"/>
                <w:szCs w:val="20"/>
                <w:lang w:val="en-GB" w:eastAsia="hr-HR"/>
              </w:rPr>
              <w:tab/>
              <w:t xml:space="preserve">                       </w:t>
            </w:r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Potpis</w:t>
            </w:r>
            <w:proofErr w:type="spellEnd"/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ovlaštene</w:t>
            </w:r>
            <w:proofErr w:type="spellEnd"/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 xml:space="preserve"> </w:t>
            </w:r>
            <w:proofErr w:type="spellStart"/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>osobe</w:t>
            </w:r>
            <w:proofErr w:type="spellEnd"/>
            <w:r w:rsidRPr="0059128D">
              <w:rPr>
                <w:rFonts w:eastAsia="Times New Roman" w:cstheme="minorHAnsi"/>
                <w:bCs/>
                <w:i/>
                <w:color w:val="999999"/>
                <w:sz w:val="20"/>
                <w:szCs w:val="20"/>
                <w:lang w:val="en-GB" w:eastAsia="hr-HR"/>
              </w:rPr>
              <w:t xml:space="preserve"> </w:t>
            </w:r>
          </w:p>
        </w:tc>
      </w:tr>
    </w:tbl>
    <w:p w14:paraId="4DDDCBFA" w14:textId="77777777" w:rsidR="00881380" w:rsidRPr="0059128D" w:rsidRDefault="00881380" w:rsidP="00881380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eastAsia="Calibri" w:cstheme="minorHAnsi"/>
          <w:sz w:val="20"/>
          <w:szCs w:val="20"/>
          <w:lang w:val="en-GB" w:eastAsia="hr-HR"/>
        </w:rPr>
      </w:pPr>
    </w:p>
    <w:p w14:paraId="50E7017F" w14:textId="77777777" w:rsidR="007A1E2C" w:rsidRPr="0059128D" w:rsidRDefault="00881380" w:rsidP="00881380">
      <w:pPr>
        <w:numPr>
          <w:ilvl w:val="0"/>
          <w:numId w:val="10"/>
        </w:numPr>
        <w:overflowPunct w:val="0"/>
        <w:autoSpaceDE w:val="0"/>
        <w:autoSpaceDN w:val="0"/>
        <w:adjustRightInd w:val="0"/>
        <w:spacing w:after="0" w:line="240" w:lineRule="auto"/>
        <w:contextualSpacing/>
        <w:textAlignment w:val="baseline"/>
        <w:rPr>
          <w:rFonts w:eastAsia="Calibri" w:cstheme="minorHAnsi"/>
          <w:sz w:val="20"/>
          <w:szCs w:val="20"/>
          <w:lang w:val="en-GB" w:eastAsia="hr-HR"/>
        </w:rPr>
      </w:pPr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Ako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ponuditelj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nije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u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sustavu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PDV-</w:t>
      </w:r>
      <w:proofErr w:type="gramStart"/>
      <w:r w:rsidRPr="0059128D">
        <w:rPr>
          <w:rFonts w:eastAsia="Calibri" w:cstheme="minorHAnsi"/>
          <w:sz w:val="20"/>
          <w:szCs w:val="20"/>
          <w:lang w:val="en-GB" w:eastAsia="hr-HR"/>
        </w:rPr>
        <w:t>a</w:t>
      </w:r>
      <w:proofErr w:type="gram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ili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je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predmet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nabave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oslobođen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PDV-a, u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ponudbenom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listu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,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na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mjesto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predviđeno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za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upis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cijene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ponude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s PDV-om,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upisuje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se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isti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iznos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kao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što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je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upisan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na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mjestu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predviđenom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za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upis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cijene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ponude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bez PDV-a, a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mjesto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predviđeno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za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upis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iznosa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PDV-a,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ostavlja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 xml:space="preserve"> se </w:t>
      </w:r>
      <w:proofErr w:type="spellStart"/>
      <w:r w:rsidRPr="0059128D">
        <w:rPr>
          <w:rFonts w:eastAsia="Calibri" w:cstheme="minorHAnsi"/>
          <w:sz w:val="20"/>
          <w:szCs w:val="20"/>
          <w:lang w:val="en-GB" w:eastAsia="hr-HR"/>
        </w:rPr>
        <w:t>prazno</w:t>
      </w:r>
      <w:proofErr w:type="spellEnd"/>
      <w:r w:rsidRPr="0059128D">
        <w:rPr>
          <w:rFonts w:eastAsia="Calibri" w:cstheme="minorHAnsi"/>
          <w:sz w:val="20"/>
          <w:szCs w:val="20"/>
          <w:lang w:val="en-GB" w:eastAsia="hr-HR"/>
        </w:rPr>
        <w:t>.</w:t>
      </w:r>
    </w:p>
    <w:sectPr w:rsidR="007A1E2C" w:rsidRPr="0059128D" w:rsidSect="00AA51AA">
      <w:headerReference w:type="default" r:id="rId10"/>
      <w:footerReference w:type="default" r:id="rId11"/>
      <w:pgSz w:w="11906" w:h="16838"/>
      <w:pgMar w:top="1418" w:right="1134" w:bottom="1418" w:left="1134" w:header="851" w:footer="2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3B8A24" w14:textId="77777777" w:rsidR="00127E43" w:rsidRDefault="00127E43" w:rsidP="005D6C12">
      <w:pPr>
        <w:spacing w:after="0" w:line="240" w:lineRule="auto"/>
      </w:pPr>
      <w:r>
        <w:separator/>
      </w:r>
    </w:p>
  </w:endnote>
  <w:endnote w:type="continuationSeparator" w:id="0">
    <w:p w14:paraId="7B5DE0C3" w14:textId="77777777" w:rsidR="00127E43" w:rsidRDefault="00127E43" w:rsidP="005D6C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Unist Extended Regular Master1">
    <w:altName w:val="Calibri"/>
    <w:charset w:val="EE"/>
    <w:family w:val="auto"/>
    <w:pitch w:val="variable"/>
    <w:sig w:usb0="20000007" w:usb1="00000001" w:usb2="00000000" w:usb3="00000000" w:csb0="00000193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F1906E" w14:textId="77777777" w:rsidR="005D4C09" w:rsidRDefault="009B7CB4" w:rsidP="005D4C09">
    <w:pPr>
      <w:tabs>
        <w:tab w:val="left" w:pos="1628"/>
      </w:tabs>
      <w:spacing w:after="10"/>
      <w:rPr>
        <w:rFonts w:ascii="Unist Extended Regular Master1" w:hAnsi="Unist Extended Regular Master1"/>
        <w:b/>
        <w:sz w:val="14"/>
        <w:szCs w:val="14"/>
      </w:rPr>
    </w:pPr>
    <w:r>
      <w:rPr>
        <w:rFonts w:ascii="Unist Extended Regular Master1" w:hAnsi="Unist Extended Regular Master1"/>
        <w:b/>
        <w:noProof/>
        <w:sz w:val="14"/>
        <w:szCs w:val="14"/>
        <w:lang w:eastAsia="hr-HR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73662F29" wp14:editId="322C2BA9">
              <wp:simplePos x="0" y="0"/>
              <wp:positionH relativeFrom="column">
                <wp:posOffset>21590</wp:posOffset>
              </wp:positionH>
              <wp:positionV relativeFrom="paragraph">
                <wp:posOffset>3810</wp:posOffset>
              </wp:positionV>
              <wp:extent cx="6346190" cy="635"/>
              <wp:effectExtent l="8255" t="9525" r="8255" b="8890"/>
              <wp:wrapNone/>
              <wp:docPr id="1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46190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2AA9E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D883BD1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8" o:spid="_x0000_s1026" type="#_x0000_t32" style="position:absolute;margin-left:1.7pt;margin-top:.3pt;width:499.7pt;height: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QojJAIAAD0EAAAOAAAAZHJzL2Uyb0RvYy54bWysU02P2jAQvVfqf7B8hyQQUogIK5RAL9su&#10;0m5/gLGdxGpiW7YhoKr/vWPzoaW9VFUvzjieefNm5s3y6dR36MiNFUoWOBnHGHFJFROyKfC3t+1o&#10;jpF1RDLSKckLfOYWP60+flgOOucT1aqOcYMARNp80AVundN5FFna8p7YsdJcwmOtTE8cXE0TMUMG&#10;QO+7aBLHWTQow7RRlFsLf6vLI14F/Lrm1L3UteUOdQUGbi6cJpx7f0arJckbQ3Qr6JUG+QcWPRES&#10;kt6hKuIIOhjxB1QvqFFW1W5MVR+puhaUhxqgmiT+rZrXlmgeaoHmWH1vk/1/sPTrcWeQYDA7jCTp&#10;YUTrg1MhM5r79gza5uBVyp3xBdKTfNXPin63SKqyJbLhwfntrCE28RHRQ4i/WA1J9sMXxcCHAH7o&#10;1ak2vYeELqBTGMn5PhJ+cojCz2yaZskCJkfhLZvOAj7Jb6HaWPeZqx55o8DWGSKa1pVKShi9MklI&#10;RI7P1nliJL8F+LxSbUXXBQV0Eg0FXswmsxBgVSeYf/Ru1jT7sjPoSEBDk/V6sQmyAbAHN6MOkgWw&#10;lhO2udqOiO5ig38nPR6UBnSu1kUkPxbxYjPfzNNROsk2ozSuqtF6W6ajbJt8mlXTqiyr5KenlqR5&#10;Kxjj0rO7CTZJ/04Q19W5SO0u2Xsbokf00C8ge/sG0mG2fpwXYewVO+/Mbeag0eB83Se/BO/vYL/f&#10;+tUvAAAA//8DAFBLAwQUAAYACAAAACEA5eDiC9sAAAAEAQAADwAAAGRycy9kb3ducmV2LnhtbEyP&#10;QUvDQBSE74L/YXmCN7trjTXEvBQRWhA82Cq0x032mQSzb8Puto3/3u2pHocZZr4pl5MdxJF86B0j&#10;3M8UCOLGmZ5bhK/P1V0OIkTNRg+OCeGXAiyr66tSF8adeEPHbWxFKuFQaIQuxrGQMjQdWR1mbiRO&#10;3rfzVsckfSuN16dUbgc5V2ohre45LXR6pNeOmp/twSI0a59Pq/w9c9nH4+Ztv+aQ1TvE25vp5RlE&#10;pClewnDGT+hQJabaHdgEMSA8ZCmIsABxNpWapyM1whPIqpT/4as/AAAA//8DAFBLAQItABQABgAI&#10;AAAAIQC2gziS/gAAAOEBAAATAAAAAAAAAAAAAAAAAAAAAABbQ29udGVudF9UeXBlc10ueG1sUEsB&#10;Ai0AFAAGAAgAAAAhADj9If/WAAAAlAEAAAsAAAAAAAAAAAAAAAAALwEAAF9yZWxzLy5yZWxzUEsB&#10;Ai0AFAAGAAgAAAAhAE1ZCiMkAgAAPQQAAA4AAAAAAAAAAAAAAAAALgIAAGRycy9lMm9Eb2MueG1s&#10;UEsBAi0AFAAGAAgAAAAhAOXg4gvbAAAABAEAAA8AAAAAAAAAAAAAAAAAfgQAAGRycy9kb3ducmV2&#10;LnhtbFBLBQYAAAAABAAEAPMAAACGBQAAAAA=&#10;" strokecolor="#2aa9e0"/>
          </w:pict>
        </mc:Fallback>
      </mc:AlternateContent>
    </w:r>
    <w:r w:rsidR="005D4C09">
      <w:rPr>
        <w:rFonts w:ascii="Unist Extended Regular Master1" w:hAnsi="Unist Extended Regular Master1"/>
        <w:b/>
        <w:sz w:val="14"/>
        <w:szCs w:val="14"/>
      </w:rPr>
      <w:tab/>
    </w:r>
  </w:p>
  <w:p w14:paraId="323EACC5" w14:textId="77777777" w:rsidR="005D4C09" w:rsidRPr="00D73BCD" w:rsidRDefault="005D4C09" w:rsidP="005D4C09">
    <w:pPr>
      <w:spacing w:after="10"/>
      <w:jc w:val="center"/>
    </w:pPr>
    <w:r w:rsidRPr="005D4C09">
      <w:rPr>
        <w:rFonts w:ascii="Unist Extended Regular Master1" w:hAnsi="Unist Extended Regular Master1"/>
        <w:b/>
        <w:sz w:val="14"/>
        <w:szCs w:val="14"/>
      </w:rPr>
      <w:t>IBAN</w:t>
    </w:r>
    <w:r w:rsidRPr="00D73BCD">
      <w:rPr>
        <w:rFonts w:ascii="Unist Extended Regular Master1" w:hAnsi="Unist Extended Regular Master1"/>
        <w:sz w:val="14"/>
        <w:szCs w:val="14"/>
      </w:rPr>
      <w:t xml:space="preserve"> HR0824070001500328106</w:t>
    </w:r>
    <w:r>
      <w:rPr>
        <w:rFonts w:ascii="Unist Extended Regular Master1" w:hAnsi="Unist Extended Regular Master1"/>
        <w:sz w:val="14"/>
        <w:szCs w:val="14"/>
      </w:rPr>
      <w:t xml:space="preserve">   </w:t>
    </w:r>
    <w:r w:rsidRPr="005D4C09">
      <w:rPr>
        <w:rFonts w:ascii="Unist Extended Regular Master1" w:hAnsi="Unist Extended Regular Master1"/>
        <w:b/>
        <w:sz w:val="14"/>
        <w:szCs w:val="14"/>
      </w:rPr>
      <w:t>OIB</w:t>
    </w:r>
    <w:r w:rsidRPr="00D73BCD">
      <w:rPr>
        <w:rFonts w:ascii="Unist Extended Regular Master1" w:hAnsi="Unist Extended Regular Master1"/>
        <w:sz w:val="14"/>
        <w:szCs w:val="14"/>
      </w:rPr>
      <w:t xml:space="preserve"> 25975412650</w:t>
    </w:r>
    <w:r>
      <w:rPr>
        <w:rFonts w:ascii="Unist Extended Regular Master1" w:hAnsi="Unist Extended Regular Master1"/>
        <w:sz w:val="14"/>
        <w:szCs w:val="14"/>
      </w:rPr>
      <w:t xml:space="preserve">  </w:t>
    </w:r>
    <w:r w:rsidRPr="005D4C09">
      <w:rPr>
        <w:rFonts w:ascii="Unist Extended Regular Master1" w:hAnsi="Unist Extended Regular Master1"/>
        <w:b/>
        <w:sz w:val="14"/>
        <w:szCs w:val="14"/>
      </w:rPr>
      <w:t>MB</w:t>
    </w:r>
    <w:r w:rsidRPr="00D73BCD">
      <w:rPr>
        <w:rFonts w:ascii="Unist Extended Regular Master1" w:hAnsi="Unist Extended Regular Master1"/>
        <w:sz w:val="14"/>
        <w:szCs w:val="14"/>
      </w:rPr>
      <w:t xml:space="preserve"> 03125220</w:t>
    </w:r>
  </w:p>
  <w:p w14:paraId="2976CF1E" w14:textId="77777777" w:rsidR="00D73BCD" w:rsidRDefault="00D73BCD">
    <w:pPr>
      <w:pStyle w:val="Podnoje"/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623E9E" w14:textId="77777777" w:rsidR="00127E43" w:rsidRDefault="00127E43" w:rsidP="005D6C12">
      <w:pPr>
        <w:spacing w:after="0" w:line="240" w:lineRule="auto"/>
      </w:pPr>
      <w:r>
        <w:separator/>
      </w:r>
    </w:p>
  </w:footnote>
  <w:footnote w:type="continuationSeparator" w:id="0">
    <w:p w14:paraId="393A694A" w14:textId="77777777" w:rsidR="00127E43" w:rsidRDefault="00127E43" w:rsidP="005D6C12">
      <w:pPr>
        <w:spacing w:after="0" w:line="240" w:lineRule="auto"/>
      </w:pPr>
      <w:r>
        <w:continuationSeparator/>
      </w:r>
    </w:p>
  </w:footnote>
  <w:footnote w:id="1">
    <w:p w14:paraId="6393BE4C" w14:textId="77777777" w:rsidR="00881380" w:rsidRPr="009F05A9" w:rsidRDefault="00881380" w:rsidP="00881380">
      <w:pPr>
        <w:pStyle w:val="Tekstfusnote"/>
        <w:rPr>
          <w:rFonts w:ascii="Arial Narrow" w:hAnsi="Arial Narrow"/>
          <w:color w:val="808080"/>
          <w:sz w:val="16"/>
          <w:szCs w:val="16"/>
        </w:rPr>
      </w:pPr>
      <w:r w:rsidRPr="009F05A9">
        <w:rPr>
          <w:rStyle w:val="Referencafusnote"/>
          <w:rFonts w:ascii="Arial Narrow" w:hAnsi="Arial Narrow"/>
          <w:color w:val="808080"/>
          <w:sz w:val="16"/>
          <w:szCs w:val="16"/>
        </w:rPr>
        <w:footnoteRef/>
      </w:r>
      <w:r w:rsidRPr="009F05A9">
        <w:rPr>
          <w:rFonts w:ascii="Arial Narrow" w:hAnsi="Arial Narrow"/>
          <w:color w:val="808080"/>
          <w:sz w:val="16"/>
          <w:szCs w:val="16"/>
        </w:rPr>
        <w:t xml:space="preserve"> Ili nacionalni identifikacijski broj prema zemlji sjedišta gospodarskog subjekta, ako je primjenjivo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B0AFB9" w14:textId="77777777" w:rsidR="005D6C12" w:rsidRDefault="009B7CB4" w:rsidP="00852E70">
    <w:pPr>
      <w:pStyle w:val="Zaglavlje"/>
      <w:tabs>
        <w:tab w:val="clear" w:pos="4536"/>
        <w:tab w:val="clear" w:pos="9072"/>
        <w:tab w:val="right" w:pos="3969"/>
      </w:tabs>
      <w:ind w:left="-284" w:right="-285"/>
    </w:pPr>
    <w:r>
      <w:rPr>
        <w:noProof/>
        <w:lang w:eastAsia="hr-H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ABD6361" wp14:editId="6E9A4E16">
              <wp:simplePos x="0" y="0"/>
              <wp:positionH relativeFrom="column">
                <wp:posOffset>3945890</wp:posOffset>
              </wp:positionH>
              <wp:positionV relativeFrom="paragraph">
                <wp:posOffset>-165735</wp:posOffset>
              </wp:positionV>
              <wp:extent cx="2134870" cy="448310"/>
              <wp:effectExtent l="0" t="3175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34870" cy="4483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434453" w14:textId="77777777" w:rsidR="008B7AAA" w:rsidRPr="00D73BCD" w:rsidRDefault="008B7AAA" w:rsidP="00D73BCD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Telefon: </w:t>
                          </w:r>
                          <w:r w:rsidR="00542E20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 </w:t>
                          </w:r>
                          <w:r w:rsidR="00385C22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021/361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-</w:t>
                          </w:r>
                          <w:r w:rsidR="00385C22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853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 i </w:t>
                          </w:r>
                          <w:r w:rsidR="00385C22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021/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36</w:t>
                          </w:r>
                          <w:r w:rsidR="00385C22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2</w:t>
                          </w:r>
                          <w:r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-</w:t>
                          </w:r>
                          <w:r w:rsidR="00385C22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946</w:t>
                          </w:r>
                        </w:p>
                        <w:p w14:paraId="7FA0D30E" w14:textId="77777777" w:rsidR="008B7AAA" w:rsidRPr="00D73BCD" w:rsidRDefault="00385C22" w:rsidP="00D73BCD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Faks: 021/362-770</w:t>
                          </w:r>
                        </w:p>
                        <w:p w14:paraId="57CDB50C" w14:textId="77777777" w:rsidR="008B7AAA" w:rsidRPr="00D73BCD" w:rsidRDefault="00385C22" w:rsidP="00D73BCD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protokol</w:t>
                          </w:r>
                          <w:r w:rsidR="008B7AAA" w:rsidRPr="00D73BCD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@scst.hr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BD636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310.7pt;margin-top:-13.05pt;width:168.1pt;height:35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JQ68wEAAMoDAAAOAAAAZHJzL2Uyb0RvYy54bWysU8tu2zAQvBfoPxC817IctXEFy0HqwEWB&#10;9AGk/QCKoiSiFJdd0pbcr++ScpwgvRXVgeByydmd2dHmZhoMOyr0GmzF88WSM2UlNNp2Ff/xff9m&#10;zZkPwjbCgFUVPynPb7avX21GV6oV9GAahYxArC9HV/E+BFdmmZe9GoRfgFOWki3gIAKF2GUNipHQ&#10;B5Otlst32QjYOASpvKfTuznJtwm/bZUMX9vWq8BMxam3kFZMax3XbLsRZYfC9Vqe2xD/0MUgtKWi&#10;F6g7EQQ7oP4LatASwUMbFhKGDNpWS5U4EJt8+YLNQy+cSlxIHO8uMvn/Byu/HB/cN2Rh+gATDTCR&#10;8O4e5E/PLOx6YTt1iwhjr0RDhfMoWTY6X56fRql96SNIPX6GhoYsDgES0NTiEFUhnozQaQCni+hq&#10;CkzS4Sq/KtbXlJKUK4r1VZ6mkony8bVDHz4qGFjcVBxpqAldHO99iN2I8vFKLObB6GavjUkBdvXO&#10;IDsKMsA+fYnAi2vGxssW4rMZMZ4kmpHZzDFM9UTJSLeG5kSEEWZD0Q9Amx7wN2cjmani/tdBoOLM&#10;fLIk2vu8KKL7UlC8vV5RgM8z9fOMsJKgKh44m7e7MDv24FB3PVWax2ThloRuddLgqatz32SYJM3Z&#10;3NGRz+N06+kX3P4BAAD//wMAUEsDBBQABgAIAAAAIQAY/xYB3wAAAAoBAAAPAAAAZHJzL2Rvd25y&#10;ZXYueG1sTI/LboMwEEX3lfoP1kTqpkoMCExDGaK2Uqtu8/gAgx1AwWOEnUD+vu6qXY7u0b1nyt1i&#10;BnbTk+stIcSbCJimxqqeWoTT8XP9Asx5SUoOljTCXTvYVY8PpSyUnWmvbwffslBCrpAInfdjwblr&#10;Om2k29hRU8jOdjLSh3NquZrkHMrNwJMoEtzInsJCJ0f90enmcrgahPP3/Jxt5/rLn/J9Kt5ln9f2&#10;jvi0Wt5egXm9+D8YfvWDOlTBqbZXUo4NCCKJ04AirBMRAwvENssFsBohTTPgVcn/v1D9AAAA//8D&#10;AFBLAQItABQABgAIAAAAIQC2gziS/gAAAOEBAAATAAAAAAAAAAAAAAAAAAAAAABbQ29udGVudF9U&#10;eXBlc10ueG1sUEsBAi0AFAAGAAgAAAAhADj9If/WAAAAlAEAAAsAAAAAAAAAAAAAAAAALwEAAF9y&#10;ZWxzLy5yZWxzUEsBAi0AFAAGAAgAAAAhAAaQlDrzAQAAygMAAA4AAAAAAAAAAAAAAAAALgIAAGRy&#10;cy9lMm9Eb2MueG1sUEsBAi0AFAAGAAgAAAAhABj/FgHfAAAACgEAAA8AAAAAAAAAAAAAAAAATQQA&#10;AGRycy9kb3ducmV2LnhtbFBLBQYAAAAABAAEAPMAAABZBQAAAAA=&#10;" stroked="f">
              <v:textbox>
                <w:txbxContent>
                  <w:p w14:paraId="10434453" w14:textId="77777777" w:rsidR="008B7AAA" w:rsidRPr="00D73BCD" w:rsidRDefault="008B7AAA" w:rsidP="00D73BCD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Telefon: </w:t>
                    </w:r>
                    <w:r w:rsidR="00542E20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 </w:t>
                    </w:r>
                    <w:r w:rsidR="00385C22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021/361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-</w:t>
                    </w:r>
                    <w:r w:rsidR="00385C22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853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 i </w:t>
                    </w:r>
                    <w:r w:rsidR="00385C22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021/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36</w:t>
                    </w:r>
                    <w:r w:rsidR="00385C22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2</w:t>
                    </w:r>
                    <w:r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-</w:t>
                    </w:r>
                    <w:r w:rsidR="00385C22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946</w:t>
                    </w:r>
                  </w:p>
                  <w:p w14:paraId="7FA0D30E" w14:textId="77777777" w:rsidR="008B7AAA" w:rsidRPr="00D73BCD" w:rsidRDefault="00385C22" w:rsidP="00D73BCD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Faks: 021/362-770</w:t>
                    </w:r>
                  </w:p>
                  <w:p w14:paraId="57CDB50C" w14:textId="77777777" w:rsidR="008B7AAA" w:rsidRPr="00D73BCD" w:rsidRDefault="00385C22" w:rsidP="00D73BCD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protokol</w:t>
                    </w:r>
                    <w:r w:rsidR="008B7AAA" w:rsidRPr="00D73BCD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@scst.hr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hr-H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0B297A2" wp14:editId="4E6FDC38">
              <wp:simplePos x="0" y="0"/>
              <wp:positionH relativeFrom="column">
                <wp:posOffset>1975485</wp:posOffset>
              </wp:positionH>
              <wp:positionV relativeFrom="paragraph">
                <wp:posOffset>-163830</wp:posOffset>
              </wp:positionV>
              <wp:extent cx="1801495" cy="45339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01495" cy="4533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94DFD3E" w14:textId="77777777" w:rsidR="008B7AAA" w:rsidRPr="008B7AAA" w:rsidRDefault="008B7AAA" w:rsidP="008B7AAA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STUDENTSKI CENTAR U SPLITU</w:t>
                          </w:r>
                        </w:p>
                        <w:p w14:paraId="3FF93886" w14:textId="77777777" w:rsidR="008B7AAA" w:rsidRPr="008B7AAA" w:rsidRDefault="008B7AAA" w:rsidP="008B7AAA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proofErr w:type="spellStart"/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Cvite</w:t>
                          </w:r>
                          <w:proofErr w:type="spellEnd"/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 xml:space="preserve"> Fiskovića 3, 21 000 Split</w:t>
                          </w:r>
                        </w:p>
                        <w:p w14:paraId="56FA300A" w14:textId="77777777" w:rsidR="008B7AAA" w:rsidRPr="008B7AAA" w:rsidRDefault="008B7AAA" w:rsidP="008B7AAA">
                          <w:pPr>
                            <w:spacing w:after="10"/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</w:pPr>
                          <w:r w:rsidRPr="008B7AAA">
                            <w:rPr>
                              <w:rFonts w:ascii="Unist Extended Regular Master1" w:hAnsi="Unist Extended Regular Master1"/>
                              <w:sz w:val="14"/>
                              <w:szCs w:val="14"/>
                            </w:rPr>
                            <w:t>www.scst.hr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0B297A2" id="Text Box 1" o:spid="_x0000_s1027" type="#_x0000_t202" style="position:absolute;left:0;text-align:left;margin-left:155.55pt;margin-top:-12.9pt;width:141.85pt;height:35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Yhg9gEAANEDAAAOAAAAZHJzL2Uyb0RvYy54bWysU8Fu2zAMvQ/YPwi6L07SZGuMOEWXIsOA&#10;rhvQ9QNkWbaFyaJGKbGzrx8lp2nQ3Yr5IIim9Mj3+LS+GTrDDgq9Blvw2WTKmbISKm2bgj/93H24&#10;5swHYSthwKqCH5XnN5v379a9y9UcWjCVQkYg1ue9K3gbgsuzzMtWdcJPwClLyRqwE4FCbLIKRU/o&#10;ncnm0+nHrAesHIJU3tPfuzHJNwm/rpUM3+vaq8BMwam3kFZMaxnXbLMWeYPCtVqe2hBv6KIT2lLR&#10;M9SdCILtUf8D1WmJ4KEOEwldBnWtpUociM1s+orNYyucSlxIHO/OMvn/BysfDo/uB7IwfIaBBphI&#10;eHcP8pdnFratsI26RYS+VaKiwrMoWdY7n5+uRql97iNI2X+DioYs9gES0FBjF1UhnozQaQDHs+hq&#10;CEzGktfT2WK15ExSbrG8ulqlqWQif77t0IcvCjoWNwVHGmpCF4d7H2I3In8+Eot5MLraaWNSgE25&#10;NcgOggywS18i8OqYsfGwhXhtRIx/Es3IbOQYhnJgujppEFmXUB2JN8LoK3oHtGkB/3DWk6cK7n/v&#10;BSrOzFdL2q1mi0U0YQoWy09zCvAyU15mhJUEVfDA2bjdhtG4e4e6aanSOC0Lt6R3rZMUL12d2iff&#10;JIVOHo/GvIzTqZeXuPkLAAD//wMAUEsDBBQABgAIAAAAIQCoYHQE3wAAAAoBAAAPAAAAZHJzL2Rv&#10;d25yZXYueG1sTI/BToNAEIbvJr7DZky8mHahArWUpVETjdfWPsDCToGUnSXsttC3dzzpbSbz5Z/v&#10;L3az7cUVR985UhAvIxBItTMdNQqO3x+LFxA+aDK6d4QKbuhhV97fFTo3bqI9Xg+hERxCPtcK2hCG&#10;XEpft2i1X7oBiW8nN1odeB0baUY9cbjt5SqKMml1R/yh1QO+t1ifDxer4PQ1PaWbqfoMx/U+yd50&#10;t67cTanHh/l1CyLgHP5g+NVndSjZqXIXMl70Cp7jOGZUwWKVcgcm0k3CQ6UgSTOQZSH/Vyh/AAAA&#10;//8DAFBLAQItABQABgAIAAAAIQC2gziS/gAAAOEBAAATAAAAAAAAAAAAAAAAAAAAAABbQ29udGVu&#10;dF9UeXBlc10ueG1sUEsBAi0AFAAGAAgAAAAhADj9If/WAAAAlAEAAAsAAAAAAAAAAAAAAAAALwEA&#10;AF9yZWxzLy5yZWxzUEsBAi0AFAAGAAgAAAAhAKUpiGD2AQAA0QMAAA4AAAAAAAAAAAAAAAAALgIA&#10;AGRycy9lMm9Eb2MueG1sUEsBAi0AFAAGAAgAAAAhAKhgdATfAAAACgEAAA8AAAAAAAAAAAAAAAAA&#10;UAQAAGRycy9kb3ducmV2LnhtbFBLBQYAAAAABAAEAPMAAABcBQAAAAA=&#10;" stroked="f">
              <v:textbox>
                <w:txbxContent>
                  <w:p w14:paraId="794DFD3E" w14:textId="77777777" w:rsidR="008B7AAA" w:rsidRPr="008B7AAA" w:rsidRDefault="008B7AAA" w:rsidP="008B7AAA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STUDENTSKI CENTAR U SPLITU</w:t>
                    </w:r>
                  </w:p>
                  <w:p w14:paraId="3FF93886" w14:textId="77777777" w:rsidR="008B7AAA" w:rsidRPr="008B7AAA" w:rsidRDefault="008B7AAA" w:rsidP="008B7AAA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proofErr w:type="spellStart"/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Cvite</w:t>
                    </w:r>
                    <w:proofErr w:type="spellEnd"/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 xml:space="preserve"> Fiskovića 3, 21 000 Split</w:t>
                    </w:r>
                  </w:p>
                  <w:p w14:paraId="56FA300A" w14:textId="77777777" w:rsidR="008B7AAA" w:rsidRPr="008B7AAA" w:rsidRDefault="008B7AAA" w:rsidP="008B7AAA">
                    <w:pPr>
                      <w:spacing w:after="10"/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</w:pPr>
                    <w:r w:rsidRPr="008B7AAA">
                      <w:rPr>
                        <w:rFonts w:ascii="Unist Extended Regular Master1" w:hAnsi="Unist Extended Regular Master1"/>
                        <w:sz w:val="14"/>
                        <w:szCs w:val="14"/>
                      </w:rPr>
                      <w:t>www.scst.hr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hr-HR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34603D4A" wp14:editId="6B1C1DC4">
              <wp:simplePos x="0" y="0"/>
              <wp:positionH relativeFrom="column">
                <wp:posOffset>2540</wp:posOffset>
              </wp:positionH>
              <wp:positionV relativeFrom="paragraph">
                <wp:posOffset>422275</wp:posOffset>
              </wp:positionV>
              <wp:extent cx="6346190" cy="635"/>
              <wp:effectExtent l="8255" t="10160" r="8255" b="8255"/>
              <wp:wrapNone/>
              <wp:docPr id="2" name="AutoShap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46190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2AA9E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C60A7D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" o:spid="_x0000_s1026" type="#_x0000_t32" style="position:absolute;margin-left:.2pt;margin-top:33.25pt;width:499.7pt;height:.0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qfPJAIAAD0EAAAOAAAAZHJzL2Uyb0RvYy54bWysU9uO2jAQfa/Uf7D8DrkQKESEFUqgL9su&#10;0m4/wNhOYjWxLdsQUNV/79hctLQvVdUXZxzPnDkzc2b5dOo7dOTGCiULnIxjjLikignZFPjb23Y0&#10;x8g6IhnplOQFPnOLn1YfPywHnfNUtapj3CAAkTYfdIFb53QeRZa2vCd2rDSX8Fgr0xMHV9NEzJAB&#10;0PsuSuN4Fg3KMG0U5dbC3+ryiFcBv645dS91bblDXYGBmwunCefen9FqSfLGEN0KeqVB/oFFT4SE&#10;pHeoijiCDkb8AdULapRVtRtT1UeqrgXloQaoJol/q+a1JZqHWqA5Vt/bZP8fLP163BkkWIFTjCTp&#10;YUTrg1MhM5r69gza5uBVyp3xBdKTfNXPin63SKqyJbLhwfntrCE28RHRQ4i/WA1J9sMXxcCHAH7o&#10;1ak2vYeELqBTGMn5PhJ+cojCz9kkmyULmByFt9kkMIpIfgvVxrrPXPXIGwW2zhDRtK5UUsLolUlC&#10;InJ8ts4TI/ktwOeVaiu6Liigk2go8GKaTkOAVZ1g/tG7WdPsy86gIwENpev1YhNkA2APbkYdJAtg&#10;LSdsc7UdEd3FBv9OejwoDehcrYtIfizixWa+mWejLJ1tRllcVaP1tsxGs23yaVpNqrKskp+eWpLl&#10;rWCMS8/uJtgk+ztBXFfnIrW7ZO9tiB7RQ7+A7O0bSIfZ+nFehLFX7Lwzt5mDRoPzdZ/8Ery/g/1+&#10;61e/AAAA//8DAFBLAwQUAAYACAAAACEAdywPS9wAAAAGAQAADwAAAGRycy9kb3ducmV2LnhtbEyP&#10;QUvDQBCF74L/YRnBm90oaUjSbIoILQgebBX0uMlOk2B2Nuxu2/jvnZ7s8c17vPdNtZ7tKE7ow+BI&#10;weMiAYHUOjNQp+DzY/OQgwhRk9GjI1TwiwHW9e1NpUvjzrTD0z52gksolFpBH+NUShnaHq0OCzch&#10;sXdw3urI0nfSeH3mcjvKpyTJpNUD8UKvJ3zpsf3ZH62CduvzeZO/pS59X+5ev7cU0uZLqfu7+XkF&#10;IuIc/8NwwWd0qJmpcUcyQYwKUs4pyLIlCHaLouBHmsshA1lX8hq//gMAAP//AwBQSwECLQAUAAYA&#10;CAAAACEAtoM4kv4AAADhAQAAEwAAAAAAAAAAAAAAAAAAAAAAW0NvbnRlbnRfVHlwZXNdLnhtbFBL&#10;AQItABQABgAIAAAAIQA4/SH/1gAAAJQBAAALAAAAAAAAAAAAAAAAAC8BAABfcmVscy8ucmVsc1BL&#10;AQItABQABgAIAAAAIQAxQqfPJAIAAD0EAAAOAAAAAAAAAAAAAAAAAC4CAABkcnMvZTJvRG9jLnht&#10;bFBLAQItABQABgAIAAAAIQB3LA9L3AAAAAYBAAAPAAAAAAAAAAAAAAAAAH4EAABkcnMvZG93bnJl&#10;di54bWxQSwUGAAAAAAQABADzAAAAhwUAAAAA&#10;" strokecolor="#2aa9e0"/>
          </w:pict>
        </mc:Fallback>
      </mc:AlternateContent>
    </w:r>
    <w:r w:rsidR="0065450D">
      <w:rPr>
        <w:noProof/>
        <w:lang w:eastAsia="hr-HR"/>
      </w:rPr>
      <w:drawing>
        <wp:anchor distT="0" distB="0" distL="114300" distR="114300" simplePos="0" relativeHeight="251668480" behindDoc="0" locked="0" layoutInCell="1" allowOverlap="1" wp14:anchorId="30AED8E6" wp14:editId="3EC3AA39">
          <wp:simplePos x="0" y="0"/>
          <wp:positionH relativeFrom="column">
            <wp:posOffset>6350</wp:posOffset>
          </wp:positionH>
          <wp:positionV relativeFrom="paragraph">
            <wp:posOffset>-111125</wp:posOffset>
          </wp:positionV>
          <wp:extent cx="1616075" cy="373380"/>
          <wp:effectExtent l="19050" t="0" r="3175" b="0"/>
          <wp:wrapThrough wrapText="bothSides">
            <wp:wrapPolygon edited="0">
              <wp:start x="-255" y="0"/>
              <wp:lineTo x="-255" y="20939"/>
              <wp:lineTo x="21642" y="20939"/>
              <wp:lineTo x="21642" y="0"/>
              <wp:lineTo x="-255" y="0"/>
            </wp:wrapPolygon>
          </wp:wrapThrough>
          <wp:docPr id="14" name="Picture 0" descr="logo2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2.ti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16075" cy="3733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D6C12">
      <w:ptab w:relativeTo="margin" w:alignment="center" w:leader="none"/>
    </w:r>
    <w:r w:rsidR="00A52D5C">
      <w:t xml:space="preserve"> </w:t>
    </w:r>
    <w:r w:rsidR="005D6C12">
      <w:ptab w:relativeTo="margin" w:alignment="right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7F49BA"/>
    <w:multiLevelType w:val="hybridMultilevel"/>
    <w:tmpl w:val="0AD016F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5C1D96"/>
    <w:multiLevelType w:val="hybridMultilevel"/>
    <w:tmpl w:val="E1ECA5C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244514"/>
    <w:multiLevelType w:val="hybridMultilevel"/>
    <w:tmpl w:val="A31ACFC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3E729F"/>
    <w:multiLevelType w:val="hybridMultilevel"/>
    <w:tmpl w:val="C9F09A1C"/>
    <w:lvl w:ilvl="0" w:tplc="4BD0CB2A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785C6B"/>
    <w:multiLevelType w:val="hybridMultilevel"/>
    <w:tmpl w:val="9A7E6CEE"/>
    <w:lvl w:ilvl="0" w:tplc="7C205F4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97B6799"/>
    <w:multiLevelType w:val="hybridMultilevel"/>
    <w:tmpl w:val="5834395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C62B2B"/>
    <w:multiLevelType w:val="hybridMultilevel"/>
    <w:tmpl w:val="EC2AB54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E296181"/>
    <w:multiLevelType w:val="hybridMultilevel"/>
    <w:tmpl w:val="7690DB44"/>
    <w:lvl w:ilvl="0" w:tplc="041A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B83BFF"/>
    <w:multiLevelType w:val="hybridMultilevel"/>
    <w:tmpl w:val="DFE29A14"/>
    <w:lvl w:ilvl="0" w:tplc="85520B5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9F33CAB"/>
    <w:multiLevelType w:val="hybridMultilevel"/>
    <w:tmpl w:val="BD283C0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59955827">
    <w:abstractNumId w:val="2"/>
  </w:num>
  <w:num w:numId="2" w16cid:durableId="87508471">
    <w:abstractNumId w:val="4"/>
  </w:num>
  <w:num w:numId="3" w16cid:durableId="1715304681">
    <w:abstractNumId w:val="5"/>
  </w:num>
  <w:num w:numId="4" w16cid:durableId="908880576">
    <w:abstractNumId w:val="8"/>
  </w:num>
  <w:num w:numId="5" w16cid:durableId="639960878">
    <w:abstractNumId w:val="1"/>
  </w:num>
  <w:num w:numId="6" w16cid:durableId="726490292">
    <w:abstractNumId w:val="6"/>
  </w:num>
  <w:num w:numId="7" w16cid:durableId="894661555">
    <w:abstractNumId w:val="0"/>
  </w:num>
  <w:num w:numId="8" w16cid:durableId="1747532092">
    <w:abstractNumId w:val="9"/>
  </w:num>
  <w:num w:numId="9" w16cid:durableId="2088381934">
    <w:abstractNumId w:val="7"/>
  </w:num>
  <w:num w:numId="10" w16cid:durableId="5107257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>
      <o:colormru v:ext="edit" colors="#2aa9e0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6C12"/>
    <w:rsid w:val="00025EDD"/>
    <w:rsid w:val="00091C79"/>
    <w:rsid w:val="000E6832"/>
    <w:rsid w:val="00127E43"/>
    <w:rsid w:val="001E0F71"/>
    <w:rsid w:val="001F023A"/>
    <w:rsid w:val="001F0C69"/>
    <w:rsid w:val="00200C47"/>
    <w:rsid w:val="00216D1B"/>
    <w:rsid w:val="0023408D"/>
    <w:rsid w:val="002728E6"/>
    <w:rsid w:val="00282333"/>
    <w:rsid w:val="003517E1"/>
    <w:rsid w:val="003750E5"/>
    <w:rsid w:val="00385C22"/>
    <w:rsid w:val="003F45EF"/>
    <w:rsid w:val="004477A8"/>
    <w:rsid w:val="00450882"/>
    <w:rsid w:val="00454B88"/>
    <w:rsid w:val="0047000F"/>
    <w:rsid w:val="00476788"/>
    <w:rsid w:val="00495749"/>
    <w:rsid w:val="00542E20"/>
    <w:rsid w:val="0059128D"/>
    <w:rsid w:val="005A3963"/>
    <w:rsid w:val="005C41DA"/>
    <w:rsid w:val="005D4C09"/>
    <w:rsid w:val="005D6C12"/>
    <w:rsid w:val="006361A6"/>
    <w:rsid w:val="0065450D"/>
    <w:rsid w:val="00655F22"/>
    <w:rsid w:val="00687AA9"/>
    <w:rsid w:val="007018EF"/>
    <w:rsid w:val="00717957"/>
    <w:rsid w:val="0072046E"/>
    <w:rsid w:val="00737C64"/>
    <w:rsid w:val="00744720"/>
    <w:rsid w:val="0076608D"/>
    <w:rsid w:val="0077502A"/>
    <w:rsid w:val="00782B5E"/>
    <w:rsid w:val="007A1E2C"/>
    <w:rsid w:val="007B72BB"/>
    <w:rsid w:val="007D73BD"/>
    <w:rsid w:val="00800754"/>
    <w:rsid w:val="0082018C"/>
    <w:rsid w:val="008319F2"/>
    <w:rsid w:val="00852E70"/>
    <w:rsid w:val="00877057"/>
    <w:rsid w:val="00881380"/>
    <w:rsid w:val="008B73C1"/>
    <w:rsid w:val="008B7AAA"/>
    <w:rsid w:val="008F2A95"/>
    <w:rsid w:val="00952CFB"/>
    <w:rsid w:val="00963A8D"/>
    <w:rsid w:val="009B7CB4"/>
    <w:rsid w:val="00A12F1F"/>
    <w:rsid w:val="00A328F1"/>
    <w:rsid w:val="00A52D5C"/>
    <w:rsid w:val="00AA51AA"/>
    <w:rsid w:val="00AC6516"/>
    <w:rsid w:val="00AF01C5"/>
    <w:rsid w:val="00AF7AA4"/>
    <w:rsid w:val="00B6608A"/>
    <w:rsid w:val="00B838B1"/>
    <w:rsid w:val="00B92BA1"/>
    <w:rsid w:val="00BA55F7"/>
    <w:rsid w:val="00C30347"/>
    <w:rsid w:val="00CA1248"/>
    <w:rsid w:val="00CC1140"/>
    <w:rsid w:val="00CE54BB"/>
    <w:rsid w:val="00CF22B5"/>
    <w:rsid w:val="00D072AE"/>
    <w:rsid w:val="00D64697"/>
    <w:rsid w:val="00D67383"/>
    <w:rsid w:val="00D71DC8"/>
    <w:rsid w:val="00D73BCD"/>
    <w:rsid w:val="00EA2CE6"/>
    <w:rsid w:val="00F3173F"/>
    <w:rsid w:val="00FA0BC4"/>
    <w:rsid w:val="00FB0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2aa9e0"/>
    </o:shapedefaults>
    <o:shapelayout v:ext="edit">
      <o:idmap v:ext="edit" data="2"/>
    </o:shapelayout>
  </w:shapeDefaults>
  <w:decimalSymbol w:val=","/>
  <w:listSeparator w:val=";"/>
  <w14:docId w14:val="1BAB0195"/>
  <w15:docId w15:val="{A0ABF843-2884-419F-8F43-73209BA97B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A0BC4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5D6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5D6C12"/>
  </w:style>
  <w:style w:type="paragraph" w:styleId="Podnoje">
    <w:name w:val="footer"/>
    <w:basedOn w:val="Normal"/>
    <w:link w:val="PodnojeChar"/>
    <w:uiPriority w:val="99"/>
    <w:unhideWhenUsed/>
    <w:rsid w:val="005D6C1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5D6C12"/>
  </w:style>
  <w:style w:type="paragraph" w:styleId="Tekstbalonia">
    <w:name w:val="Balloon Text"/>
    <w:basedOn w:val="Normal"/>
    <w:link w:val="TekstbaloniaChar"/>
    <w:uiPriority w:val="99"/>
    <w:semiHidden/>
    <w:unhideWhenUsed/>
    <w:rsid w:val="005D6C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5D6C12"/>
    <w:rPr>
      <w:rFonts w:ascii="Tahoma" w:hAnsi="Tahoma" w:cs="Tahoma"/>
      <w:sz w:val="16"/>
      <w:szCs w:val="16"/>
    </w:rPr>
  </w:style>
  <w:style w:type="character" w:styleId="Tekstrezerviranogmjesta">
    <w:name w:val="Placeholder Text"/>
    <w:basedOn w:val="Zadanifontodlomka"/>
    <w:uiPriority w:val="99"/>
    <w:semiHidden/>
    <w:rsid w:val="0023408D"/>
    <w:rPr>
      <w:color w:val="808080"/>
    </w:rPr>
  </w:style>
  <w:style w:type="paragraph" w:styleId="Bezproreda">
    <w:name w:val="No Spacing"/>
    <w:uiPriority w:val="1"/>
    <w:qFormat/>
    <w:rsid w:val="00542E20"/>
    <w:pPr>
      <w:spacing w:after="0" w:line="240" w:lineRule="auto"/>
    </w:pPr>
  </w:style>
  <w:style w:type="paragraph" w:styleId="Odlomakpopisa">
    <w:name w:val="List Paragraph"/>
    <w:basedOn w:val="Normal"/>
    <w:uiPriority w:val="34"/>
    <w:qFormat/>
    <w:rsid w:val="00CC1140"/>
    <w:pPr>
      <w:spacing w:after="160" w:line="259" w:lineRule="auto"/>
      <w:ind w:left="720"/>
      <w:contextualSpacing/>
    </w:pPr>
  </w:style>
  <w:style w:type="paragraph" w:styleId="StandardWeb">
    <w:name w:val="Normal (Web)"/>
    <w:basedOn w:val="Normal"/>
    <w:uiPriority w:val="99"/>
    <w:semiHidden/>
    <w:unhideWhenUsed/>
    <w:rsid w:val="00CC11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hr-HR"/>
    </w:rPr>
  </w:style>
  <w:style w:type="paragraph" w:styleId="Tekstfusnote">
    <w:name w:val="footnote text"/>
    <w:basedOn w:val="Normal"/>
    <w:link w:val="TekstfusnoteChar"/>
    <w:semiHidden/>
    <w:unhideWhenUsed/>
    <w:rsid w:val="007A1E2C"/>
    <w:pPr>
      <w:spacing w:after="0" w:line="240" w:lineRule="auto"/>
    </w:pPr>
    <w:rPr>
      <w:sz w:val="20"/>
      <w:szCs w:val="20"/>
    </w:rPr>
  </w:style>
  <w:style w:type="character" w:customStyle="1" w:styleId="TekstfusnoteChar">
    <w:name w:val="Tekst fusnote Char"/>
    <w:basedOn w:val="Zadanifontodlomka"/>
    <w:link w:val="Tekstfusnote"/>
    <w:semiHidden/>
    <w:rsid w:val="007A1E2C"/>
    <w:rPr>
      <w:sz w:val="20"/>
      <w:szCs w:val="20"/>
    </w:rPr>
  </w:style>
  <w:style w:type="character" w:styleId="Referencafusnote">
    <w:name w:val="footnote reference"/>
    <w:semiHidden/>
    <w:unhideWhenUsed/>
    <w:rsid w:val="007A1E2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51298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gi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>Adresa ustanove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1E61320-AACB-48C7-847F-199317A222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230</Words>
  <Characters>1315</Characters>
  <Application>Microsoft Office Word</Application>
  <DocSecurity>0</DocSecurity>
  <Lines>10</Lines>
  <Paragraphs>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>Ivo Ivić, mjesto za titulu</Manager>
  <Company>Naziv ustanove</Company>
  <LinksUpToDate>false</LinksUpToDate>
  <CharactersWithSpaces>1542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Mjesto za naslov / Prijedlog suradnje Studentskog centra Split i Ekonomskog fakulteta Split oko organizacije konferencije Q&amp;Ask</dc:subject>
  <dc:creator>Luka</dc:creator>
  <cp:keywords/>
  <dc:description/>
  <cp:lastModifiedBy>Ivana Žuvela</cp:lastModifiedBy>
  <cp:revision>19</cp:revision>
  <cp:lastPrinted>2021-11-05T08:36:00Z</cp:lastPrinted>
  <dcterms:created xsi:type="dcterms:W3CDTF">2020-03-20T11:33:00Z</dcterms:created>
  <dcterms:modified xsi:type="dcterms:W3CDTF">2025-11-14T12:33:00Z</dcterms:modified>
</cp:coreProperties>
</file>